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CDB" w:rsidRPr="00B37F08" w:rsidRDefault="00D24C75" w:rsidP="00B37F08">
      <w:pPr>
        <w:spacing w:after="0" w:line="360" w:lineRule="auto"/>
        <w:jc w:val="center"/>
        <w:rPr>
          <w:rFonts w:ascii="Times New Roman" w:hAnsi="Times New Roman" w:cs="Times New Roman"/>
          <w:sz w:val="24"/>
          <w:szCs w:val="24"/>
          <w:lang w:val="fr-FR"/>
        </w:rPr>
      </w:pPr>
      <w:bookmarkStart w:id="0" w:name="_GoBack"/>
      <w:r w:rsidRPr="00B37F08">
        <w:rPr>
          <w:rFonts w:ascii="Times New Roman" w:hAnsi="Times New Roman" w:cs="Times New Roman"/>
          <w:sz w:val="24"/>
          <w:szCs w:val="24"/>
          <w:lang w:val="fr-FR"/>
        </w:rPr>
        <w:t>Scurtături și funcții ale navigării prin obiecte</w:t>
      </w:r>
    </w:p>
    <w:p w:rsidR="00D24C75" w:rsidRPr="00B37F08" w:rsidRDefault="00D24C75" w:rsidP="00B37F08">
      <w:pPr>
        <w:spacing w:after="0" w:line="360" w:lineRule="auto"/>
        <w:jc w:val="center"/>
        <w:rPr>
          <w:rFonts w:ascii="Times New Roman" w:hAnsi="Times New Roman" w:cs="Times New Roman"/>
          <w:sz w:val="24"/>
          <w:szCs w:val="24"/>
          <w:lang w:val="fr-FR"/>
        </w:rPr>
      </w:pPr>
    </w:p>
    <w:p w:rsidR="00D24C75" w:rsidRPr="00B37F08" w:rsidRDefault="00D24C75"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Acesta este un scurt tutorial text atașat demonstrației audio, care constituie de altfel suportul scris pentru utilizarea Object</w:t>
      </w:r>
      <w:r w:rsidR="00A61A49" w:rsidRPr="00B37F08">
        <w:rPr>
          <w:rFonts w:ascii="Times New Roman" w:hAnsi="Times New Roman" w:cs="Times New Roman"/>
          <w:sz w:val="24"/>
          <w:szCs w:val="24"/>
          <w:lang w:val="fr-FR"/>
        </w:rPr>
        <w:t xml:space="preserve"> </w:t>
      </w:r>
      <w:r w:rsidRPr="00B37F08">
        <w:rPr>
          <w:rFonts w:ascii="Times New Roman" w:hAnsi="Times New Roman" w:cs="Times New Roman"/>
          <w:sz w:val="24"/>
          <w:szCs w:val="24"/>
          <w:lang w:val="fr-FR"/>
        </w:rPr>
        <w:t xml:space="preserve">Nav cu NVDA. </w:t>
      </w:r>
      <w:r w:rsidR="007A443E" w:rsidRPr="00B37F08">
        <w:rPr>
          <w:rFonts w:ascii="Times New Roman" w:hAnsi="Times New Roman" w:cs="Times New Roman"/>
          <w:sz w:val="24"/>
          <w:szCs w:val="24"/>
          <w:lang w:val="fr-FR"/>
        </w:rPr>
        <w:t xml:space="preserve">De asemenea, putem preciza că este o actualizare/adăugire la tutorialul făcut în 2017 pentru extensia Object Nav. </w:t>
      </w:r>
      <w:r w:rsidRPr="00B37F08">
        <w:rPr>
          <w:rFonts w:ascii="Times New Roman" w:hAnsi="Times New Roman" w:cs="Times New Roman"/>
          <w:sz w:val="24"/>
          <w:szCs w:val="24"/>
          <w:lang w:val="fr-FR"/>
        </w:rPr>
        <w:t xml:space="preserve">Documentul conține scurtăturile de bază pentru cele două scheme de tastatură disponibile, desktop/laptop, explicațiile noțiunilor elementare de obiect și examinare ecran, precum și câteva date interesante despre emulatoarele de mouse sau alte modalități de folosire a cursorului. Ceea ce veți auzi în tutorialul înregistrat se regăsește aproape integral și în text, întrucât rolurile </w:t>
      </w:r>
      <w:r w:rsidR="00A61A49" w:rsidRPr="00B37F08">
        <w:rPr>
          <w:rFonts w:ascii="Times New Roman" w:hAnsi="Times New Roman" w:cs="Times New Roman"/>
          <w:sz w:val="24"/>
          <w:szCs w:val="24"/>
          <w:lang w:val="fr-FR"/>
        </w:rPr>
        <w:t>ce</w:t>
      </w:r>
      <w:r w:rsidRPr="00B37F08">
        <w:rPr>
          <w:rFonts w:ascii="Times New Roman" w:hAnsi="Times New Roman" w:cs="Times New Roman"/>
          <w:sz w:val="24"/>
          <w:szCs w:val="24"/>
          <w:lang w:val="fr-FR"/>
        </w:rPr>
        <w:t xml:space="preserve">lor </w:t>
      </w:r>
      <w:r w:rsidR="00A61A49" w:rsidRPr="00B37F08">
        <w:rPr>
          <w:rFonts w:ascii="Times New Roman" w:hAnsi="Times New Roman" w:cs="Times New Roman"/>
          <w:sz w:val="24"/>
          <w:szCs w:val="24"/>
          <w:lang w:val="fr-FR"/>
        </w:rPr>
        <w:t xml:space="preserve">două </w:t>
      </w:r>
      <w:r w:rsidRPr="00B37F08">
        <w:rPr>
          <w:rFonts w:ascii="Times New Roman" w:hAnsi="Times New Roman" w:cs="Times New Roman"/>
          <w:sz w:val="24"/>
          <w:szCs w:val="24"/>
          <w:lang w:val="fr-FR"/>
        </w:rPr>
        <w:t xml:space="preserve">sunt complementare. </w:t>
      </w:r>
      <w:r w:rsidR="00A61A49" w:rsidRPr="00B37F08">
        <w:rPr>
          <w:rFonts w:ascii="Times New Roman" w:hAnsi="Times New Roman" w:cs="Times New Roman"/>
          <w:sz w:val="24"/>
          <w:szCs w:val="24"/>
          <w:lang w:val="fr-FR"/>
        </w:rPr>
        <w:t xml:space="preserve">Înregistrarea este o demonstrație care ajută în aplicarea practică a noțiunilor, iar partea scrisă reprezintă o schematizare a tuturor detaliilor prezentate, un mod eficient și ușor de a găsi elementele dorite mai rapid. </w:t>
      </w:r>
      <w:r w:rsidRPr="00B37F08">
        <w:rPr>
          <w:rFonts w:ascii="Times New Roman" w:hAnsi="Times New Roman" w:cs="Times New Roman"/>
          <w:sz w:val="24"/>
          <w:szCs w:val="24"/>
          <w:lang w:val="fr-FR"/>
        </w:rPr>
        <w:t xml:space="preserve">Totul a fost gândit în așa fel încât utilizatorii să nu aibă </w:t>
      </w:r>
      <w:r w:rsidR="00A61A49" w:rsidRPr="00B37F08">
        <w:rPr>
          <w:rFonts w:ascii="Times New Roman" w:hAnsi="Times New Roman" w:cs="Times New Roman"/>
          <w:sz w:val="24"/>
          <w:szCs w:val="24"/>
          <w:lang w:val="fr-FR"/>
        </w:rPr>
        <w:t>niciun impediment, informația fiind disponibilă în două variante la-ndemână pentru oricine. Fără alte introduceri inutile, vom trece la expunerea primului capitol, explicarea noțiunilor de bază.</w:t>
      </w:r>
    </w:p>
    <w:p w:rsidR="00A61A49" w:rsidRPr="00B37F08" w:rsidRDefault="00A61A49" w:rsidP="00B37F08">
      <w:pPr>
        <w:spacing w:after="0" w:line="360" w:lineRule="auto"/>
        <w:jc w:val="both"/>
        <w:rPr>
          <w:rFonts w:ascii="Times New Roman" w:hAnsi="Times New Roman" w:cs="Times New Roman"/>
          <w:sz w:val="24"/>
          <w:szCs w:val="24"/>
          <w:lang w:val="fr-FR"/>
        </w:rPr>
      </w:pPr>
    </w:p>
    <w:p w:rsidR="00A61A49" w:rsidRPr="00B37F08" w:rsidRDefault="00A61A49" w:rsidP="00B37F08">
      <w:pPr>
        <w:spacing w:after="0" w:line="360" w:lineRule="auto"/>
        <w:jc w:val="center"/>
        <w:rPr>
          <w:rFonts w:ascii="Times New Roman" w:hAnsi="Times New Roman" w:cs="Times New Roman"/>
          <w:sz w:val="24"/>
          <w:szCs w:val="24"/>
          <w:lang w:val="fr-FR"/>
        </w:rPr>
      </w:pPr>
      <w:r w:rsidRPr="00B37F08">
        <w:rPr>
          <w:rFonts w:ascii="Times New Roman" w:hAnsi="Times New Roman" w:cs="Times New Roman"/>
          <w:sz w:val="24"/>
          <w:szCs w:val="24"/>
          <w:lang w:val="fr-FR"/>
        </w:rPr>
        <w:t>Ce este Object Nav?</w:t>
      </w:r>
    </w:p>
    <w:p w:rsidR="00A61A49" w:rsidRPr="00B37F08" w:rsidRDefault="00A61A49" w:rsidP="00B37F08">
      <w:pPr>
        <w:spacing w:after="0" w:line="360" w:lineRule="auto"/>
        <w:jc w:val="center"/>
        <w:rPr>
          <w:rFonts w:ascii="Times New Roman" w:hAnsi="Times New Roman" w:cs="Times New Roman"/>
          <w:sz w:val="24"/>
          <w:szCs w:val="24"/>
          <w:lang w:val="fr-FR"/>
        </w:rPr>
      </w:pPr>
      <w:r w:rsidRPr="00B37F08">
        <w:rPr>
          <w:rFonts w:ascii="Times New Roman" w:hAnsi="Times New Roman" w:cs="Times New Roman"/>
          <w:sz w:val="24"/>
          <w:szCs w:val="24"/>
          <w:lang w:val="fr-FR"/>
        </w:rPr>
        <w:t>Unde și când îl folosim?</w:t>
      </w:r>
    </w:p>
    <w:p w:rsidR="00A61A49" w:rsidRPr="00B37F08" w:rsidRDefault="00A61A49" w:rsidP="00B37F08">
      <w:pPr>
        <w:spacing w:after="0" w:line="360" w:lineRule="auto"/>
        <w:jc w:val="center"/>
        <w:rPr>
          <w:rFonts w:ascii="Times New Roman" w:hAnsi="Times New Roman" w:cs="Times New Roman"/>
          <w:sz w:val="24"/>
          <w:szCs w:val="24"/>
          <w:lang w:val="fr-FR"/>
        </w:rPr>
      </w:pPr>
      <w:r w:rsidRPr="00B37F08">
        <w:rPr>
          <w:rFonts w:ascii="Times New Roman" w:hAnsi="Times New Roman" w:cs="Times New Roman"/>
          <w:sz w:val="24"/>
          <w:szCs w:val="24"/>
          <w:lang w:val="fr-FR"/>
        </w:rPr>
        <w:t>Ce înțelegem prin noțiunea de „obiect”?</w:t>
      </w:r>
    </w:p>
    <w:p w:rsidR="00A61A49" w:rsidRPr="00B37F08" w:rsidRDefault="00A61A49" w:rsidP="00B37F08">
      <w:pPr>
        <w:spacing w:after="0" w:line="360" w:lineRule="auto"/>
        <w:jc w:val="center"/>
        <w:rPr>
          <w:rFonts w:ascii="Times New Roman" w:hAnsi="Times New Roman" w:cs="Times New Roman"/>
          <w:sz w:val="24"/>
          <w:szCs w:val="24"/>
          <w:lang w:val="fr-FR"/>
        </w:rPr>
      </w:pPr>
    </w:p>
    <w:p w:rsidR="007A443E" w:rsidRPr="00B37F08" w:rsidRDefault="00A61A49"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Object nav, sau navigarea prin obiecte, este un mod de utilizare a cursorului cu NVDA, similară cu JAWS-Cursor și cu modul implicit de navigare cu VoiceOver. De regulă, această alternativă se folosește în cazul ferestrelor în care apar dialoguri</w:t>
      </w:r>
      <w:r w:rsidR="00AE2B47" w:rsidRPr="00B37F08">
        <w:rPr>
          <w:rFonts w:ascii="Times New Roman" w:hAnsi="Times New Roman" w:cs="Times New Roman"/>
          <w:sz w:val="24"/>
          <w:szCs w:val="24"/>
          <w:lang w:val="fr-FR"/>
        </w:rPr>
        <w:t>, popup-uri și în general, elemente de interfață inaccesibile. Uneori nu putem ajunge la componente, fie ele butoane, tabulatoare sau porțiuni de text dintr-o notificare folosind navigarea tradițională, cu tab, săgeți și enter, așa că ne vom servi de cealaltă modalitate. Aceasta funcționează similar cu modul în care este utilizat un mouse, în sensul că totul apare ierarhic, se focalizează, se selectează, se examinează și se accesează</w:t>
      </w:r>
      <w:r w:rsidR="00B37F08" w:rsidRPr="00B37F08">
        <w:rPr>
          <w:rFonts w:ascii="Times New Roman" w:hAnsi="Times New Roman" w:cs="Times New Roman"/>
          <w:sz w:val="24"/>
          <w:szCs w:val="24"/>
          <w:lang w:val="fr-FR"/>
        </w:rPr>
        <w:t xml:space="preserve"> ca atare</w:t>
      </w:r>
      <w:r w:rsidR="00AE2B47" w:rsidRPr="00B37F08">
        <w:rPr>
          <w:rFonts w:ascii="Times New Roman" w:hAnsi="Times New Roman" w:cs="Times New Roman"/>
          <w:sz w:val="24"/>
          <w:szCs w:val="24"/>
          <w:lang w:val="fr-FR"/>
        </w:rPr>
        <w:t>. De altfel, majoritatea scurtăturilor implică taste de pe blocul numeric.</w:t>
      </w:r>
      <w:r w:rsidR="007A443E" w:rsidRPr="00B37F08">
        <w:rPr>
          <w:rFonts w:ascii="Times New Roman" w:hAnsi="Times New Roman" w:cs="Times New Roman"/>
          <w:sz w:val="24"/>
          <w:szCs w:val="24"/>
          <w:lang w:val="fr-FR"/>
        </w:rPr>
        <w:t xml:space="preserve"> Chiar dacă vom prezenta în mare doar scurtăturile pentru schemele de tastatură, desktop&amp;laptop, asta nu înseamnă că nu putem aplica și comenzile de mouse pentru a naviga prin obiecte. Motivul pentru care nu includem asta în demonstrație poate fi asociat și cu dificultatea pe care o presupune, dar în principal se leagă de ideea de emulare în sine, ceea ce presupune utilizarea tastaturii</w:t>
      </w:r>
      <w:r w:rsidR="00B37F08" w:rsidRPr="00B37F08">
        <w:rPr>
          <w:rFonts w:ascii="Times New Roman" w:hAnsi="Times New Roman" w:cs="Times New Roman"/>
          <w:sz w:val="24"/>
          <w:szCs w:val="24"/>
          <w:lang w:val="fr-FR"/>
        </w:rPr>
        <w:t xml:space="preserve"> în locul mouse-ului</w:t>
      </w:r>
      <w:r w:rsidR="007A443E" w:rsidRPr="00B37F08">
        <w:rPr>
          <w:rFonts w:ascii="Times New Roman" w:hAnsi="Times New Roman" w:cs="Times New Roman"/>
          <w:sz w:val="24"/>
          <w:szCs w:val="24"/>
          <w:lang w:val="fr-FR"/>
        </w:rPr>
        <w:t>.</w:t>
      </w:r>
    </w:p>
    <w:p w:rsidR="00A61A49" w:rsidRPr="00B37F08" w:rsidRDefault="007A443E"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lastRenderedPageBreak/>
        <w:t>Totuși, ce înțelegem prin noțiunea de obiect? Răspunsul e simplu, orice element de pe ecran. Fie că vorbim de o casetă de text, un buton sau chiar o listă de elemente, atâta timp cât poate fi accesat și manipulat individual, este un obiect.</w:t>
      </w:r>
      <w:r w:rsidR="00D30A06" w:rsidRPr="00B37F08">
        <w:rPr>
          <w:rFonts w:ascii="Times New Roman" w:hAnsi="Times New Roman" w:cs="Times New Roman"/>
          <w:sz w:val="24"/>
          <w:szCs w:val="24"/>
          <w:lang w:val="fr-FR"/>
        </w:rPr>
        <w:t xml:space="preserve"> Cu toate acestea, trebuie să ținem seama de faptul că totul este așezat ca într-o arborescență, așa că un element poate conține altele, de exemplu o listă poate conține mai multe butoane, o porțiune de text poate avea mai multe fragmente, o bară de meniuri este compusă din categorii, secțiuni, subsecțiuni și opțiuni în sine. Apropo de acest aspect, deși navigarea prin obiecte este în principal destinată utilizării acolo unde interfața nu este atât de accesibilă, ea poate fi folosită și ca un mod de examinare și accesare a unor elemente atunci când ne familiarizăm cu un soft sau pur și simplu vrem să localizăm ceva. Spre exemplu, dacă o bară de meniuri se deschide în mod normal cu tasta alt și putem apoi să navigăm normal cu săgețile și cu tab, activând toate opțiunile cu enter sau spațiu și extinzând submeniurile și tabulatoarele după bunul plac, navigarea prin obiecte ne poate oferi o altfel de vizualizare.</w:t>
      </w:r>
      <w:r w:rsidR="00DB035F" w:rsidRPr="00B37F08">
        <w:rPr>
          <w:rFonts w:ascii="Times New Roman" w:hAnsi="Times New Roman" w:cs="Times New Roman"/>
          <w:sz w:val="24"/>
          <w:szCs w:val="24"/>
          <w:lang w:val="fr-FR"/>
        </w:rPr>
        <w:t xml:space="preserve"> De asemenea, examinarea mai poate însemna și citirea fracționată a conținutului, în special a textului, pe paragrafe, rânduri, respectiv cuvinte și caractere, la care se adaugă și funcția pronunției fonetice, adică asocierea fiecărei litere cu un cuvânt sugestiv, întâlnită mai des la tastaturile virtuale, în special pe telefon.</w:t>
      </w:r>
    </w:p>
    <w:p w:rsidR="00DB035F" w:rsidRPr="00B37F08" w:rsidRDefault="00DB035F" w:rsidP="00B37F08">
      <w:pPr>
        <w:spacing w:after="0" w:line="360" w:lineRule="auto"/>
        <w:jc w:val="both"/>
        <w:rPr>
          <w:rFonts w:ascii="Times New Roman" w:hAnsi="Times New Roman" w:cs="Times New Roman"/>
          <w:sz w:val="24"/>
          <w:szCs w:val="24"/>
          <w:lang w:val="fr-FR"/>
        </w:rPr>
      </w:pPr>
    </w:p>
    <w:p w:rsidR="00DB035F" w:rsidRPr="00B37F08" w:rsidRDefault="00DB035F" w:rsidP="00B37F08">
      <w:pPr>
        <w:spacing w:after="0" w:line="360" w:lineRule="auto"/>
        <w:jc w:val="center"/>
        <w:rPr>
          <w:rFonts w:ascii="Times New Roman" w:hAnsi="Times New Roman" w:cs="Times New Roman"/>
          <w:sz w:val="24"/>
          <w:szCs w:val="24"/>
          <w:lang w:val="fr-FR"/>
        </w:rPr>
      </w:pPr>
      <w:r w:rsidRPr="00B37F08">
        <w:rPr>
          <w:rFonts w:ascii="Times New Roman" w:hAnsi="Times New Roman" w:cs="Times New Roman"/>
          <w:sz w:val="24"/>
          <w:szCs w:val="24"/>
          <w:lang w:val="fr-FR"/>
        </w:rPr>
        <w:t>Scurtături</w:t>
      </w:r>
    </w:p>
    <w:p w:rsidR="00DB035F" w:rsidRPr="00B37F08" w:rsidRDefault="00DB035F" w:rsidP="00B37F08">
      <w:pPr>
        <w:spacing w:after="0" w:line="360" w:lineRule="auto"/>
        <w:jc w:val="center"/>
        <w:rPr>
          <w:rFonts w:ascii="Times New Roman" w:hAnsi="Times New Roman" w:cs="Times New Roman"/>
          <w:sz w:val="24"/>
          <w:szCs w:val="24"/>
          <w:lang w:val="fr-FR"/>
        </w:rPr>
      </w:pPr>
    </w:p>
    <w:p w:rsidR="00952D5A" w:rsidRPr="00B37F08" w:rsidRDefault="00DB035F"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 xml:space="preserve">Acum că am lămurit chestiunile generale, ar fi cazul să aruncăm o privire asupra comenzilor pentru fiecare schemă de tastatură în parte. </w:t>
      </w:r>
      <w:r w:rsidR="00952D5A" w:rsidRPr="00B37F08">
        <w:rPr>
          <w:rFonts w:ascii="Times New Roman" w:hAnsi="Times New Roman" w:cs="Times New Roman"/>
          <w:sz w:val="24"/>
          <w:szCs w:val="24"/>
          <w:lang w:val="fr-FR"/>
        </w:rPr>
        <w:t>Înainte de a face asta însă, trebuie să precizăm faptul că, deși sunt menționate cifre, acestea implică de fapt tastele corespunzătoare de pe blocul numeric, care trebuie să fie dezactivat pentru ca totul să aibă efect.</w:t>
      </w:r>
    </w:p>
    <w:p w:rsidR="00DB035F" w:rsidRPr="00B37F08" w:rsidRDefault="00952D5A"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 xml:space="preserve">Pentru ca totul să fie clar, vom prezenta comenzile, menționând și schema de tastatură căreia îi aparțin. </w:t>
      </w:r>
      <w:r w:rsidR="00DB035F" w:rsidRPr="00B37F08">
        <w:rPr>
          <w:rFonts w:ascii="Times New Roman" w:hAnsi="Times New Roman" w:cs="Times New Roman"/>
          <w:sz w:val="24"/>
          <w:szCs w:val="24"/>
          <w:lang w:val="fr-FR"/>
        </w:rPr>
        <w:t>Să începem !</w:t>
      </w:r>
    </w:p>
    <w:p w:rsidR="00DB035F" w:rsidRPr="00B37F08" w:rsidRDefault="00952D5A"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Obiectul următor</w:t>
      </w:r>
      <w:r w:rsidRPr="00B37F08">
        <w:rPr>
          <w:rFonts w:ascii="Times New Roman" w:hAnsi="Times New Roman" w:cs="Times New Roman"/>
          <w:sz w:val="24"/>
          <w:szCs w:val="24"/>
          <w:lang w:val="fr-FR"/>
        </w:rPr>
        <w:t>: NVDA+6 </w:t>
      </w:r>
      <w:r w:rsidRPr="00B37F08">
        <w:rPr>
          <w:rFonts w:ascii="Times New Roman" w:hAnsi="Times New Roman" w:cs="Times New Roman"/>
          <w:sz w:val="24"/>
          <w:szCs w:val="24"/>
          <w:lang w:val="fr-FR"/>
        </w:rPr>
        <w:t>(desktop), NVDA+Shift+Săgeată dreapta pentru schema laptop</w:t>
      </w:r>
    </w:p>
    <w:p w:rsidR="006E27D0" w:rsidRPr="00B37F08" w:rsidRDefault="00952D5A"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 xml:space="preserve">Obiectul anterior: NVDA+4 (desktop), </w:t>
      </w:r>
      <w:r w:rsidRPr="00B37F08">
        <w:rPr>
          <w:rFonts w:ascii="Times New Roman" w:hAnsi="Times New Roman" w:cs="Times New Roman"/>
          <w:sz w:val="24"/>
          <w:szCs w:val="24"/>
          <w:lang w:val="fr-FR"/>
        </w:rPr>
        <w:t>NVDA+Shift+Săgeată</w:t>
      </w:r>
      <w:r w:rsidRPr="00B37F08">
        <w:rPr>
          <w:rFonts w:ascii="Times New Roman" w:hAnsi="Times New Roman" w:cs="Times New Roman"/>
          <w:sz w:val="24"/>
          <w:szCs w:val="24"/>
          <w:lang w:val="fr-FR"/>
        </w:rPr>
        <w:t xml:space="preserve"> stânga pentr</w:t>
      </w:r>
      <w:r w:rsidR="006E27D0" w:rsidRPr="00B37F08">
        <w:rPr>
          <w:rFonts w:ascii="Times New Roman" w:hAnsi="Times New Roman" w:cs="Times New Roman"/>
          <w:sz w:val="24"/>
          <w:szCs w:val="24"/>
          <w:lang w:val="fr-FR"/>
        </w:rPr>
        <w:t>u laptop</w:t>
      </w:r>
    </w:p>
    <w:p w:rsidR="00952D5A" w:rsidRPr="00B37F08" w:rsidRDefault="00952D5A"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Ascensiune cu un nivel în ierarhie: NVDA+8 (desktop)</w:t>
      </w:r>
      <w:r w:rsidR="006E27D0" w:rsidRPr="00B37F08">
        <w:rPr>
          <w:rFonts w:ascii="Times New Roman" w:hAnsi="Times New Roman" w:cs="Times New Roman"/>
          <w:sz w:val="24"/>
          <w:szCs w:val="24"/>
          <w:lang w:val="fr-FR"/>
        </w:rPr>
        <w:t xml:space="preserve">, </w:t>
      </w:r>
      <w:r w:rsidR="006E27D0" w:rsidRPr="00B37F08">
        <w:rPr>
          <w:rFonts w:ascii="Times New Roman" w:hAnsi="Times New Roman" w:cs="Times New Roman"/>
          <w:sz w:val="24"/>
          <w:szCs w:val="24"/>
          <w:lang w:val="fr-FR"/>
        </w:rPr>
        <w:t>NVDA+Shift+Săgeată</w:t>
      </w:r>
      <w:r w:rsidR="006E27D0" w:rsidRPr="00B37F08">
        <w:rPr>
          <w:rFonts w:ascii="Times New Roman" w:hAnsi="Times New Roman" w:cs="Times New Roman"/>
          <w:sz w:val="24"/>
          <w:szCs w:val="24"/>
          <w:lang w:val="fr-FR"/>
        </w:rPr>
        <w:t xml:space="preserve"> sus pentru laptop</w:t>
      </w:r>
    </w:p>
    <w:p w:rsidR="006E27D0" w:rsidRPr="00B37F08" w:rsidRDefault="006E27D0"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Coborâre cu un nivel în ierarhie: NVDA+2 (desktop)</w:t>
      </w:r>
      <w:r w:rsidRPr="00B37F08">
        <w:rPr>
          <w:rFonts w:ascii="Times New Roman" w:hAnsi="Times New Roman" w:cs="Times New Roman"/>
          <w:sz w:val="24"/>
          <w:szCs w:val="24"/>
          <w:lang w:val="fr-FR"/>
        </w:rPr>
        <w:t>, NVDA+Shift+Săgeată jos pentru laptop</w:t>
      </w:r>
    </w:p>
    <w:p w:rsidR="00952D5A" w:rsidRPr="00B37F08" w:rsidRDefault="00952D5A"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Citirea obiectului curent : NVDA+5 (Desktop)</w:t>
      </w:r>
      <w:r w:rsidR="006E27D0" w:rsidRPr="00B37F08">
        <w:rPr>
          <w:rFonts w:ascii="Times New Roman" w:hAnsi="Times New Roman" w:cs="Times New Roman"/>
          <w:sz w:val="24"/>
          <w:szCs w:val="24"/>
          <w:lang w:val="fr-FR"/>
        </w:rPr>
        <w:t>, NVDA+Shift+O pentru laptop</w:t>
      </w:r>
    </w:p>
    <w:p w:rsidR="006E27D0" w:rsidRPr="00B37F08" w:rsidRDefault="006E27D0"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Taste de examinare :</w:t>
      </w:r>
    </w:p>
    <w:p w:rsidR="006E27D0" w:rsidRPr="00B37F08" w:rsidRDefault="006E27D0"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4 : cuvântul anterior</w:t>
      </w:r>
    </w:p>
    <w:p w:rsidR="006E27D0" w:rsidRPr="00B37F08" w:rsidRDefault="006E27D0"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lastRenderedPageBreak/>
        <w:t>6 : cuvântul următor</w:t>
      </w:r>
    </w:p>
    <w:p w:rsidR="006E27D0" w:rsidRPr="00B37F08" w:rsidRDefault="006E27D0"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1 : caracterul anterior</w:t>
      </w:r>
    </w:p>
    <w:p w:rsidR="006E27D0" w:rsidRPr="00B37F08" w:rsidRDefault="006E27D0" w:rsidP="00B37F08">
      <w:pPr>
        <w:spacing w:after="0" w:line="360" w:lineRule="auto"/>
        <w:jc w:val="both"/>
        <w:rPr>
          <w:rFonts w:ascii="Times New Roman" w:hAnsi="Times New Roman" w:cs="Times New Roman"/>
          <w:sz w:val="24"/>
          <w:szCs w:val="24"/>
        </w:rPr>
      </w:pPr>
      <w:r w:rsidRPr="00B37F08">
        <w:rPr>
          <w:rFonts w:ascii="Times New Roman" w:hAnsi="Times New Roman" w:cs="Times New Roman"/>
          <w:sz w:val="24"/>
          <w:szCs w:val="24"/>
        </w:rPr>
        <w:t>2 : caracterul următor</w:t>
      </w:r>
    </w:p>
    <w:p w:rsidR="006E27D0" w:rsidRPr="00B37F08" w:rsidRDefault="006E27D0"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7 : rândul anterior</w:t>
      </w:r>
    </w:p>
    <w:p w:rsidR="006E27D0" w:rsidRPr="00B37F08" w:rsidRDefault="006E27D0"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9 : rândul următor</w:t>
      </w:r>
    </w:p>
    <w:p w:rsidR="006E27D0" w:rsidRPr="00B37F08" w:rsidRDefault="006E27D0"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8 : rândul curent</w:t>
      </w:r>
    </w:p>
    <w:p w:rsidR="006E27D0" w:rsidRPr="00B37F08" w:rsidRDefault="006E27D0"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2 : caracterul curent</w:t>
      </w:r>
    </w:p>
    <w:p w:rsidR="006E27D0" w:rsidRPr="00B37F08" w:rsidRDefault="006E27D0"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5 : cuvântul curent</w:t>
      </w:r>
    </w:p>
    <w:p w:rsidR="006E27D0" w:rsidRPr="00B37F08" w:rsidRDefault="006E27D0"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Dacă apăsați de două, respectiv 3 ori pe oricare dintre tastele 2, 5 și 8, veți auzi la un moment dat conținutul citit pe litere în cazul cuvintelor și rândurilor, respectiv corespondențele fonetice în toate cazurile</w:t>
      </w:r>
    </w:p>
    <w:p w:rsidR="00B37F08" w:rsidRPr="00B37F08" w:rsidRDefault="00B37F08" w:rsidP="00B37F08">
      <w:pPr>
        <w:spacing w:after="0" w:line="360" w:lineRule="auto"/>
        <w:jc w:val="both"/>
        <w:rPr>
          <w:rFonts w:ascii="Times New Roman" w:hAnsi="Times New Roman" w:cs="Times New Roman"/>
          <w:sz w:val="24"/>
          <w:szCs w:val="24"/>
          <w:lang w:val="fr-FR"/>
        </w:rPr>
      </w:pPr>
    </w:p>
    <w:p w:rsidR="006E27D0" w:rsidRPr="00B37F08" w:rsidRDefault="006E27D0"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Cam asta e tot.</w:t>
      </w:r>
    </w:p>
    <w:p w:rsidR="00DB035F" w:rsidRPr="00B37F08" w:rsidRDefault="00DB035F" w:rsidP="00B37F08">
      <w:pPr>
        <w:spacing w:after="0" w:line="360" w:lineRule="auto"/>
        <w:jc w:val="both"/>
        <w:rPr>
          <w:rFonts w:ascii="Times New Roman" w:hAnsi="Times New Roman" w:cs="Times New Roman"/>
          <w:sz w:val="24"/>
          <w:szCs w:val="24"/>
          <w:lang w:val="fr-FR"/>
        </w:rPr>
      </w:pPr>
      <w:r w:rsidRPr="00B37F08">
        <w:rPr>
          <w:rFonts w:ascii="Times New Roman" w:hAnsi="Times New Roman" w:cs="Times New Roman"/>
          <w:sz w:val="24"/>
          <w:szCs w:val="24"/>
          <w:lang w:val="fr-FR"/>
        </w:rPr>
        <w:t>Vă urăm utilizare plăcută și sperăm că v-a fost de folos !</w:t>
      </w:r>
      <w:bookmarkEnd w:id="0"/>
    </w:p>
    <w:sectPr w:rsidR="00DB035F" w:rsidRPr="00B3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75"/>
    <w:rsid w:val="006E27D0"/>
    <w:rsid w:val="007A443E"/>
    <w:rsid w:val="00952D5A"/>
    <w:rsid w:val="00A61A49"/>
    <w:rsid w:val="00AE2B47"/>
    <w:rsid w:val="00B37F08"/>
    <w:rsid w:val="00B96CDB"/>
    <w:rsid w:val="00D24C75"/>
    <w:rsid w:val="00D30A06"/>
    <w:rsid w:val="00DB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B950"/>
  <w15:chartTrackingRefBased/>
  <w15:docId w15:val="{1E9AE890-5757-41E5-A9D5-155416F6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Oana</cp:lastModifiedBy>
  <cp:revision>10</cp:revision>
  <dcterms:created xsi:type="dcterms:W3CDTF">2023-04-08T08:55:00Z</dcterms:created>
  <dcterms:modified xsi:type="dcterms:W3CDTF">2023-04-10T10:55:00Z</dcterms:modified>
</cp:coreProperties>
</file>